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A5" w:rsidRDefault="00517CA5" w:rsidP="00261716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682BAA" w:rsidRPr="00682BAA" w:rsidRDefault="00682BAA" w:rsidP="00682BAA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                     </w:t>
      </w:r>
      <w:r w:rsidR="00B845E4" w:rsidRPr="00682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Актуальные вакансии для граждан!</w:t>
      </w:r>
      <w:r w:rsidR="00430E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21539" w:rsidRPr="00021539" w:rsidRDefault="000636FE" w:rsidP="00261716">
      <w:pPr>
        <w:spacing w:line="240" w:lineRule="auto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АО «</w:t>
      </w:r>
      <w:r w:rsidR="00021539" w:rsidRPr="00021539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Уральский институт проектирования промышленных предприятий</w:t>
      </w:r>
      <w:r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»</w:t>
      </w:r>
      <w:r w:rsidR="00021539" w:rsidRPr="00021539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="00021539" w:rsidRPr="00021539">
        <w:rPr>
          <w:rFonts w:ascii="Times New Roman" w:hAnsi="Times New Roman" w:cs="Times New Roman"/>
          <w:color w:val="333333"/>
          <w:sz w:val="24"/>
          <w:shd w:val="clear" w:color="auto" w:fill="FFFFFF"/>
        </w:rPr>
        <w:t>— российское предприятие в области промышленного и гражданского строительства.</w:t>
      </w:r>
      <w:r w:rsidR="00021539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="00021539" w:rsidRPr="00021539">
        <w:rPr>
          <w:rFonts w:ascii="Times New Roman" w:hAnsi="Times New Roman" w:cs="Times New Roman"/>
          <w:color w:val="333333"/>
          <w:sz w:val="24"/>
          <w:shd w:val="clear" w:color="auto" w:fill="FFFFFF"/>
        </w:rPr>
        <w:t>Институт входит в структуру Федерального космического агентства и как генеральный проектировщик ведет промышленные объекты ракетно-космической отрасли на Урале, Поволжье, Сибири, в центральных районах России.</w:t>
      </w:r>
    </w:p>
    <w:p w:rsidR="00261716" w:rsidRDefault="00261716" w:rsidP="0026171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Предприятию требуются сотрудники: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021539">
        <w:rPr>
          <w:rFonts w:ascii="Times New Roman" w:hAnsi="Times New Roman" w:cs="Times New Roman"/>
          <w:shd w:val="clear" w:color="auto" w:fill="FFFFFF"/>
        </w:rPr>
        <w:t>АРХИТЕКТОР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БУРИЛЬЩИК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ВОДИТЕЛЬ АВТОМОБИЛЯ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ГЕОДЕЗИСТ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021539">
        <w:rPr>
          <w:rFonts w:ascii="Times New Roman" w:hAnsi="Times New Roman" w:cs="Times New Roman"/>
          <w:shd w:val="clear" w:color="auto" w:fill="FFFFFF"/>
        </w:rPr>
        <w:t>ГЕОЛОГ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ИНЖЕНЕР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ИНЖЕНЕР-ПРОЕКТИРОВЩИК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ИНЖЕНЕР ПО ПРОЕКТНО-СМЕТНОЙ РАБОТЕ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ИНЖЕНЕР-ТЕХНОЛОГ</w:t>
      </w:r>
    </w:p>
    <w:p w:rsidR="00021539" w:rsidRP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ПОМОЩНИК БУРИЛЬЩИКА</w:t>
      </w:r>
    </w:p>
    <w:p w:rsidR="00021539" w:rsidRDefault="00021539" w:rsidP="00021539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021539">
        <w:rPr>
          <w:rFonts w:ascii="Times New Roman" w:hAnsi="Times New Roman" w:cs="Times New Roman"/>
        </w:rPr>
        <w:t>ЭЛЕКТРОМОНТЕР</w:t>
      </w:r>
    </w:p>
    <w:p w:rsidR="0092775E" w:rsidRDefault="0092775E" w:rsidP="0092775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Заработная плата от 25806 руб. до 40000 руб.</w:t>
      </w:r>
    </w:p>
    <w:p w:rsidR="0092775E" w:rsidRPr="0092775E" w:rsidRDefault="0092775E" w:rsidP="0092775E">
      <w:pPr>
        <w:pStyle w:val="a5"/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</w:p>
    <w:p w:rsidR="0092775E" w:rsidRPr="0092775E" w:rsidRDefault="0092775E" w:rsidP="0092775E">
      <w:pPr>
        <w:pStyle w:val="a5"/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</w:p>
    <w:p w:rsidR="0092775E" w:rsidRPr="0092775E" w:rsidRDefault="0092775E" w:rsidP="0092775E">
      <w:pPr>
        <w:pStyle w:val="a5"/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  <w:r w:rsidRPr="0092775E">
        <w:rPr>
          <w:rFonts w:ascii="Times New Roman" w:hAnsi="Times New Roman" w:cs="Times New Roman"/>
          <w:b/>
          <w:bCs/>
          <w:color w:val="25282B"/>
          <w:sz w:val="24"/>
          <w:szCs w:val="24"/>
        </w:rPr>
        <w:t>Контактное лицо: </w:t>
      </w:r>
      <w:r w:rsidRPr="0092775E">
        <w:rPr>
          <w:rFonts w:ascii="Times New Roman" w:hAnsi="Times New Roman" w:cs="Times New Roman"/>
          <w:color w:val="25282B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25282B"/>
          <w:sz w:val="24"/>
          <w:szCs w:val="24"/>
        </w:rPr>
        <w:t>Хлызова</w:t>
      </w:r>
      <w:proofErr w:type="spellEnd"/>
      <w:r>
        <w:rPr>
          <w:rFonts w:ascii="Times New Roman" w:hAnsi="Times New Roman" w:cs="Times New Roman"/>
          <w:color w:val="25282B"/>
          <w:sz w:val="24"/>
          <w:szCs w:val="24"/>
        </w:rPr>
        <w:t xml:space="preserve"> </w:t>
      </w:r>
      <w:r w:rsidRPr="0092775E">
        <w:rPr>
          <w:rFonts w:ascii="Times New Roman" w:hAnsi="Times New Roman" w:cs="Times New Roman"/>
          <w:color w:val="25282B"/>
          <w:sz w:val="24"/>
          <w:szCs w:val="24"/>
        </w:rPr>
        <w:t>Наталья Александровна</w:t>
      </w:r>
    </w:p>
    <w:p w:rsidR="0092775E" w:rsidRPr="0092775E" w:rsidRDefault="0092775E" w:rsidP="0092775E">
      <w:pPr>
        <w:pStyle w:val="a5"/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  <w:r w:rsidRPr="0092775E">
        <w:rPr>
          <w:rFonts w:ascii="Times New Roman" w:hAnsi="Times New Roman" w:cs="Times New Roman"/>
          <w:b/>
          <w:bCs/>
          <w:color w:val="25282B"/>
          <w:sz w:val="24"/>
          <w:szCs w:val="24"/>
        </w:rPr>
        <w:t>Телефон: </w:t>
      </w:r>
      <w:r w:rsidRPr="0092775E">
        <w:rPr>
          <w:rFonts w:ascii="Times New Roman" w:hAnsi="Times New Roman" w:cs="Times New Roman"/>
          <w:color w:val="25282B"/>
          <w:sz w:val="24"/>
          <w:szCs w:val="24"/>
        </w:rPr>
        <w:t>+7(3513)661182</w:t>
      </w:r>
    </w:p>
    <w:p w:rsidR="0092775E" w:rsidRDefault="0092775E" w:rsidP="0092775E">
      <w:pPr>
        <w:pStyle w:val="a5"/>
        <w:shd w:val="clear" w:color="auto" w:fill="FFFFFF"/>
        <w:textAlignment w:val="top"/>
      </w:pPr>
      <w:r w:rsidRPr="0092775E">
        <w:rPr>
          <w:rFonts w:ascii="Times New Roman" w:hAnsi="Times New Roman" w:cs="Times New Roman"/>
          <w:b/>
          <w:bCs/>
          <w:color w:val="25282B"/>
          <w:sz w:val="24"/>
          <w:szCs w:val="24"/>
        </w:rPr>
        <w:t>Электронная почта: </w:t>
      </w:r>
      <w:r w:rsidRPr="0092775E">
        <w:rPr>
          <w:rFonts w:ascii="Times New Roman" w:hAnsi="Times New Roman" w:cs="Times New Roman"/>
          <w:color w:val="25282B"/>
          <w:sz w:val="24"/>
          <w:szCs w:val="24"/>
        </w:rPr>
        <w:t> </w:t>
      </w:r>
      <w:hyperlink r:id="rId5" w:history="1">
        <w:r w:rsidRPr="00B23ADD">
          <w:rPr>
            <w:rStyle w:val="a6"/>
          </w:rPr>
          <w:t>zlat@uralpromproekt.ru</w:t>
        </w:r>
      </w:hyperlink>
    </w:p>
    <w:p w:rsidR="009E5A8F" w:rsidRDefault="009E5A8F" w:rsidP="0092775E">
      <w:pPr>
        <w:pStyle w:val="a5"/>
        <w:shd w:val="clear" w:color="auto" w:fill="FFFFFF"/>
        <w:textAlignment w:val="top"/>
      </w:pPr>
    </w:p>
    <w:p w:rsidR="0092775E" w:rsidRPr="0092775E" w:rsidRDefault="0092775E" w:rsidP="0092775E">
      <w:pPr>
        <w:pStyle w:val="a5"/>
        <w:shd w:val="clear" w:color="auto" w:fill="FFFFFF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Подробную информацию о  вакансиях и заработной плате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Уралпромпроект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034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 посмотреть на портале «Работа России» </w:t>
      </w:r>
      <w:r w:rsidRPr="00034A0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6" w:tgtFrame="_blank" w:history="1">
        <w:proofErr w:type="spellStart"/>
        <w:r w:rsidRPr="00034A05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trudvsem.ru</w:t>
        </w:r>
        <w:proofErr w:type="spellEnd"/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2775E" w:rsidRPr="0092775E" w:rsidRDefault="0092775E" w:rsidP="0092775E">
      <w:pPr>
        <w:pStyle w:val="a5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75E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proofErr w:type="spellStart"/>
      <w:r w:rsidRPr="0092775E">
        <w:rPr>
          <w:rFonts w:ascii="Times New Roman" w:hAnsi="Times New Roman" w:cs="Times New Roman"/>
          <w:color w:val="000000" w:themeColor="text1"/>
          <w:sz w:val="24"/>
          <w:szCs w:val="24"/>
        </w:rPr>
        <w:t>ЦентрзанятостинаселениягЗлатоуста</w:t>
      </w:r>
      <w:proofErr w:type="spellEnd"/>
    </w:p>
    <w:p w:rsidR="0092775E" w:rsidRDefault="0092775E" w:rsidP="0092775E">
      <w:pPr>
        <w:pStyle w:val="a5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75E">
        <w:rPr>
          <w:rFonts w:ascii="Times New Roman" w:hAnsi="Times New Roman" w:cs="Times New Roman"/>
          <w:color w:val="000000" w:themeColor="text1"/>
          <w:sz w:val="24"/>
          <w:szCs w:val="24"/>
        </w:rPr>
        <w:t>Фото взято из сети интернет</w:t>
      </w:r>
    </w:p>
    <w:p w:rsidR="0092775E" w:rsidRDefault="0092775E" w:rsidP="0092775E">
      <w:pPr>
        <w:pStyle w:val="a5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75E" w:rsidRPr="0092775E" w:rsidRDefault="000603DB" w:rsidP="0092775E">
      <w:pPr>
        <w:pStyle w:val="a5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3DB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35pt">
            <v:imagedata r:id="rId7" o:title="уралпромпр"/>
          </v:shape>
        </w:pict>
      </w:r>
    </w:p>
    <w:p w:rsidR="0092775E" w:rsidRPr="00021539" w:rsidRDefault="0092775E" w:rsidP="0092775E">
      <w:pPr>
        <w:pStyle w:val="a5"/>
        <w:rPr>
          <w:rFonts w:ascii="Times New Roman" w:hAnsi="Times New Roman" w:cs="Times New Roman"/>
        </w:rPr>
      </w:pPr>
    </w:p>
    <w:p w:rsidR="00021539" w:rsidRDefault="00021539" w:rsidP="008611BC">
      <w:pPr>
        <w:rPr>
          <w:rFonts w:ascii="Times New Roman" w:hAnsi="Times New Roman" w:cs="Times New Roman"/>
        </w:rPr>
      </w:pPr>
    </w:p>
    <w:sectPr w:rsidR="00021539" w:rsidSect="00261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0A3"/>
    <w:multiLevelType w:val="hybridMultilevel"/>
    <w:tmpl w:val="0A7488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65A3A"/>
    <w:multiLevelType w:val="hybridMultilevel"/>
    <w:tmpl w:val="F63E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7CB9"/>
    <w:multiLevelType w:val="hybridMultilevel"/>
    <w:tmpl w:val="E3864E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13676F3"/>
    <w:multiLevelType w:val="multilevel"/>
    <w:tmpl w:val="179A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C1247"/>
    <w:multiLevelType w:val="hybridMultilevel"/>
    <w:tmpl w:val="98EE55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E892C9F"/>
    <w:multiLevelType w:val="multilevel"/>
    <w:tmpl w:val="188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74FD1"/>
    <w:multiLevelType w:val="hybridMultilevel"/>
    <w:tmpl w:val="CD001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83E15"/>
    <w:multiLevelType w:val="multilevel"/>
    <w:tmpl w:val="BE0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B627C"/>
    <w:multiLevelType w:val="multilevel"/>
    <w:tmpl w:val="0A0E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F4A20"/>
    <w:multiLevelType w:val="hybridMultilevel"/>
    <w:tmpl w:val="EE66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71829"/>
    <w:multiLevelType w:val="hybridMultilevel"/>
    <w:tmpl w:val="853E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25F6F"/>
    <w:multiLevelType w:val="multilevel"/>
    <w:tmpl w:val="D48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F0EDB"/>
    <w:multiLevelType w:val="hybridMultilevel"/>
    <w:tmpl w:val="241A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41DC2"/>
    <w:multiLevelType w:val="hybridMultilevel"/>
    <w:tmpl w:val="0E64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5381D"/>
    <w:multiLevelType w:val="hybridMultilevel"/>
    <w:tmpl w:val="009251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FE0A30"/>
    <w:multiLevelType w:val="hybridMultilevel"/>
    <w:tmpl w:val="2F00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B51A9"/>
    <w:multiLevelType w:val="hybridMultilevel"/>
    <w:tmpl w:val="A7645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0"/>
  </w:num>
  <w:num w:numId="5">
    <w:abstractNumId w:val="2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4"/>
  </w:num>
  <w:num w:numId="11">
    <w:abstractNumId w:val="14"/>
  </w:num>
  <w:num w:numId="12">
    <w:abstractNumId w:val="15"/>
  </w:num>
  <w:num w:numId="13">
    <w:abstractNumId w:val="0"/>
  </w:num>
  <w:num w:numId="14">
    <w:abstractNumId w:val="5"/>
  </w:num>
  <w:num w:numId="15">
    <w:abstractNumId w:val="3"/>
  </w:num>
  <w:num w:numId="16">
    <w:abstractNumId w:val="11"/>
  </w:num>
  <w:num w:numId="17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7A6"/>
    <w:rsid w:val="00000F0D"/>
    <w:rsid w:val="00003C12"/>
    <w:rsid w:val="0001142D"/>
    <w:rsid w:val="00021533"/>
    <w:rsid w:val="00021539"/>
    <w:rsid w:val="00025C6E"/>
    <w:rsid w:val="0003637E"/>
    <w:rsid w:val="000405B6"/>
    <w:rsid w:val="00041488"/>
    <w:rsid w:val="000420B9"/>
    <w:rsid w:val="00046BE7"/>
    <w:rsid w:val="00052189"/>
    <w:rsid w:val="000548FB"/>
    <w:rsid w:val="00054FFC"/>
    <w:rsid w:val="00057A13"/>
    <w:rsid w:val="000603DB"/>
    <w:rsid w:val="000636FE"/>
    <w:rsid w:val="00064582"/>
    <w:rsid w:val="00066B5A"/>
    <w:rsid w:val="000751CA"/>
    <w:rsid w:val="000821FC"/>
    <w:rsid w:val="0008246C"/>
    <w:rsid w:val="000E3298"/>
    <w:rsid w:val="00105679"/>
    <w:rsid w:val="00112762"/>
    <w:rsid w:val="00130467"/>
    <w:rsid w:val="001342A2"/>
    <w:rsid w:val="00134318"/>
    <w:rsid w:val="00142B5C"/>
    <w:rsid w:val="00154C5D"/>
    <w:rsid w:val="0016179D"/>
    <w:rsid w:val="001778BD"/>
    <w:rsid w:val="0018021C"/>
    <w:rsid w:val="00182A1B"/>
    <w:rsid w:val="0019201A"/>
    <w:rsid w:val="00194E42"/>
    <w:rsid w:val="001960A8"/>
    <w:rsid w:val="001A2C3C"/>
    <w:rsid w:val="001A6DF8"/>
    <w:rsid w:val="001C2479"/>
    <w:rsid w:val="001C2AD9"/>
    <w:rsid w:val="001C6350"/>
    <w:rsid w:val="001D4D60"/>
    <w:rsid w:val="001D65BC"/>
    <w:rsid w:val="001E44D5"/>
    <w:rsid w:val="001F479D"/>
    <w:rsid w:val="001F6915"/>
    <w:rsid w:val="00201639"/>
    <w:rsid w:val="002032F2"/>
    <w:rsid w:val="00213F0C"/>
    <w:rsid w:val="00215DE8"/>
    <w:rsid w:val="00217E31"/>
    <w:rsid w:val="00232FA5"/>
    <w:rsid w:val="00240A7C"/>
    <w:rsid w:val="002479C4"/>
    <w:rsid w:val="0025379E"/>
    <w:rsid w:val="00253FF3"/>
    <w:rsid w:val="0025693A"/>
    <w:rsid w:val="00260710"/>
    <w:rsid w:val="002610D1"/>
    <w:rsid w:val="00261716"/>
    <w:rsid w:val="00266DF5"/>
    <w:rsid w:val="002710C0"/>
    <w:rsid w:val="0028416B"/>
    <w:rsid w:val="00284C5B"/>
    <w:rsid w:val="00293727"/>
    <w:rsid w:val="002973CC"/>
    <w:rsid w:val="002B7117"/>
    <w:rsid w:val="002C1EA2"/>
    <w:rsid w:val="002D2DD2"/>
    <w:rsid w:val="002E07F6"/>
    <w:rsid w:val="002F363B"/>
    <w:rsid w:val="00307204"/>
    <w:rsid w:val="00307892"/>
    <w:rsid w:val="00311EB0"/>
    <w:rsid w:val="003236B5"/>
    <w:rsid w:val="0033083F"/>
    <w:rsid w:val="00340B93"/>
    <w:rsid w:val="003417AE"/>
    <w:rsid w:val="00344A2B"/>
    <w:rsid w:val="003531F3"/>
    <w:rsid w:val="0035779E"/>
    <w:rsid w:val="003606A4"/>
    <w:rsid w:val="003818F4"/>
    <w:rsid w:val="00394438"/>
    <w:rsid w:val="00397E10"/>
    <w:rsid w:val="003A5BD5"/>
    <w:rsid w:val="003B68DF"/>
    <w:rsid w:val="003C12D5"/>
    <w:rsid w:val="003C3626"/>
    <w:rsid w:val="003E3B63"/>
    <w:rsid w:val="003E65B3"/>
    <w:rsid w:val="003F0817"/>
    <w:rsid w:val="003F442E"/>
    <w:rsid w:val="003F51B8"/>
    <w:rsid w:val="003F5636"/>
    <w:rsid w:val="003F6145"/>
    <w:rsid w:val="00407E47"/>
    <w:rsid w:val="004108AB"/>
    <w:rsid w:val="00430E53"/>
    <w:rsid w:val="00435277"/>
    <w:rsid w:val="004523F2"/>
    <w:rsid w:val="00460B1B"/>
    <w:rsid w:val="00461BF1"/>
    <w:rsid w:val="00462A38"/>
    <w:rsid w:val="00481D12"/>
    <w:rsid w:val="004925DB"/>
    <w:rsid w:val="00494851"/>
    <w:rsid w:val="004965BD"/>
    <w:rsid w:val="004A4D1D"/>
    <w:rsid w:val="004A7244"/>
    <w:rsid w:val="004B21CC"/>
    <w:rsid w:val="004D0551"/>
    <w:rsid w:val="004E17EB"/>
    <w:rsid w:val="004F09F0"/>
    <w:rsid w:val="00505FAB"/>
    <w:rsid w:val="00506C2E"/>
    <w:rsid w:val="00514F70"/>
    <w:rsid w:val="00515F56"/>
    <w:rsid w:val="00517CA5"/>
    <w:rsid w:val="00526107"/>
    <w:rsid w:val="00532BA2"/>
    <w:rsid w:val="005331A8"/>
    <w:rsid w:val="00535402"/>
    <w:rsid w:val="00541B2B"/>
    <w:rsid w:val="00544F92"/>
    <w:rsid w:val="0055223E"/>
    <w:rsid w:val="0056560C"/>
    <w:rsid w:val="00571625"/>
    <w:rsid w:val="00574691"/>
    <w:rsid w:val="005754AE"/>
    <w:rsid w:val="005820E8"/>
    <w:rsid w:val="00584853"/>
    <w:rsid w:val="00584C55"/>
    <w:rsid w:val="00590B2E"/>
    <w:rsid w:val="00592B89"/>
    <w:rsid w:val="005959F6"/>
    <w:rsid w:val="005A08E3"/>
    <w:rsid w:val="005A7744"/>
    <w:rsid w:val="005B194E"/>
    <w:rsid w:val="005B6483"/>
    <w:rsid w:val="005C506F"/>
    <w:rsid w:val="005D2984"/>
    <w:rsid w:val="005E0EA3"/>
    <w:rsid w:val="00602FAF"/>
    <w:rsid w:val="00603668"/>
    <w:rsid w:val="0060614F"/>
    <w:rsid w:val="006147DF"/>
    <w:rsid w:val="006222A5"/>
    <w:rsid w:val="006274DC"/>
    <w:rsid w:val="0063188D"/>
    <w:rsid w:val="00633025"/>
    <w:rsid w:val="00646D7C"/>
    <w:rsid w:val="00650DBC"/>
    <w:rsid w:val="006512C2"/>
    <w:rsid w:val="00655CA3"/>
    <w:rsid w:val="006572DF"/>
    <w:rsid w:val="00657E73"/>
    <w:rsid w:val="00662401"/>
    <w:rsid w:val="00676FD1"/>
    <w:rsid w:val="00682BAA"/>
    <w:rsid w:val="00685894"/>
    <w:rsid w:val="00693B24"/>
    <w:rsid w:val="006A01F9"/>
    <w:rsid w:val="006B18A5"/>
    <w:rsid w:val="006D0950"/>
    <w:rsid w:val="006D387B"/>
    <w:rsid w:val="006E302C"/>
    <w:rsid w:val="006E32EA"/>
    <w:rsid w:val="006E59CD"/>
    <w:rsid w:val="006F716A"/>
    <w:rsid w:val="007058C7"/>
    <w:rsid w:val="007079E1"/>
    <w:rsid w:val="007142B1"/>
    <w:rsid w:val="00715897"/>
    <w:rsid w:val="007178F6"/>
    <w:rsid w:val="00717CEF"/>
    <w:rsid w:val="007209F2"/>
    <w:rsid w:val="0072262E"/>
    <w:rsid w:val="00722E9D"/>
    <w:rsid w:val="00723664"/>
    <w:rsid w:val="007253AC"/>
    <w:rsid w:val="007258CE"/>
    <w:rsid w:val="0074759A"/>
    <w:rsid w:val="00747B04"/>
    <w:rsid w:val="007512AE"/>
    <w:rsid w:val="00755322"/>
    <w:rsid w:val="00760CEA"/>
    <w:rsid w:val="00763592"/>
    <w:rsid w:val="00770876"/>
    <w:rsid w:val="007778CF"/>
    <w:rsid w:val="0078117E"/>
    <w:rsid w:val="00785387"/>
    <w:rsid w:val="00787EDA"/>
    <w:rsid w:val="007A2BE5"/>
    <w:rsid w:val="007B18E4"/>
    <w:rsid w:val="007B291B"/>
    <w:rsid w:val="007B4E77"/>
    <w:rsid w:val="007D2B6B"/>
    <w:rsid w:val="007E7CB5"/>
    <w:rsid w:val="007F335F"/>
    <w:rsid w:val="007F4EA1"/>
    <w:rsid w:val="0080071A"/>
    <w:rsid w:val="00806AC6"/>
    <w:rsid w:val="00822718"/>
    <w:rsid w:val="00826AB7"/>
    <w:rsid w:val="00834A96"/>
    <w:rsid w:val="008359A0"/>
    <w:rsid w:val="00843C2B"/>
    <w:rsid w:val="0085037A"/>
    <w:rsid w:val="008611BC"/>
    <w:rsid w:val="00882942"/>
    <w:rsid w:val="008874BA"/>
    <w:rsid w:val="008942B1"/>
    <w:rsid w:val="0089453E"/>
    <w:rsid w:val="008A2066"/>
    <w:rsid w:val="008F4539"/>
    <w:rsid w:val="009156F1"/>
    <w:rsid w:val="00917A68"/>
    <w:rsid w:val="009227CB"/>
    <w:rsid w:val="0092775E"/>
    <w:rsid w:val="00930FF0"/>
    <w:rsid w:val="00936FA7"/>
    <w:rsid w:val="0094127A"/>
    <w:rsid w:val="00944DF5"/>
    <w:rsid w:val="0097288B"/>
    <w:rsid w:val="00980E02"/>
    <w:rsid w:val="0098229A"/>
    <w:rsid w:val="009B780C"/>
    <w:rsid w:val="009C4113"/>
    <w:rsid w:val="009C6942"/>
    <w:rsid w:val="009C78FA"/>
    <w:rsid w:val="009D7E84"/>
    <w:rsid w:val="009E5A8F"/>
    <w:rsid w:val="009E7506"/>
    <w:rsid w:val="009F299E"/>
    <w:rsid w:val="009F69C9"/>
    <w:rsid w:val="00A03F73"/>
    <w:rsid w:val="00A057A3"/>
    <w:rsid w:val="00A061F1"/>
    <w:rsid w:val="00A10674"/>
    <w:rsid w:val="00A11D29"/>
    <w:rsid w:val="00A13422"/>
    <w:rsid w:val="00A409F7"/>
    <w:rsid w:val="00A41E76"/>
    <w:rsid w:val="00A605B1"/>
    <w:rsid w:val="00A60731"/>
    <w:rsid w:val="00A66B75"/>
    <w:rsid w:val="00A7021A"/>
    <w:rsid w:val="00A70278"/>
    <w:rsid w:val="00A70FCC"/>
    <w:rsid w:val="00A711D2"/>
    <w:rsid w:val="00A872C2"/>
    <w:rsid w:val="00AA03E4"/>
    <w:rsid w:val="00AB1393"/>
    <w:rsid w:val="00AD0FF7"/>
    <w:rsid w:val="00AD430A"/>
    <w:rsid w:val="00AD4B38"/>
    <w:rsid w:val="00AD52CC"/>
    <w:rsid w:val="00AE4C37"/>
    <w:rsid w:val="00AF1E95"/>
    <w:rsid w:val="00AF6089"/>
    <w:rsid w:val="00B20CA4"/>
    <w:rsid w:val="00B2251D"/>
    <w:rsid w:val="00B30371"/>
    <w:rsid w:val="00B32AF0"/>
    <w:rsid w:val="00B35523"/>
    <w:rsid w:val="00B37FD7"/>
    <w:rsid w:val="00B42964"/>
    <w:rsid w:val="00B42C16"/>
    <w:rsid w:val="00B4464F"/>
    <w:rsid w:val="00B47946"/>
    <w:rsid w:val="00B5402E"/>
    <w:rsid w:val="00B553AF"/>
    <w:rsid w:val="00B747A6"/>
    <w:rsid w:val="00B845E4"/>
    <w:rsid w:val="00B969AB"/>
    <w:rsid w:val="00BA13DB"/>
    <w:rsid w:val="00BB6C22"/>
    <w:rsid w:val="00BC6E97"/>
    <w:rsid w:val="00BC739B"/>
    <w:rsid w:val="00BD1E02"/>
    <w:rsid w:val="00BD4171"/>
    <w:rsid w:val="00C221F1"/>
    <w:rsid w:val="00C36621"/>
    <w:rsid w:val="00C37242"/>
    <w:rsid w:val="00C440CC"/>
    <w:rsid w:val="00C64591"/>
    <w:rsid w:val="00C65175"/>
    <w:rsid w:val="00C656F1"/>
    <w:rsid w:val="00C7164B"/>
    <w:rsid w:val="00C87DB2"/>
    <w:rsid w:val="00C91A1B"/>
    <w:rsid w:val="00CC7D94"/>
    <w:rsid w:val="00CD2B62"/>
    <w:rsid w:val="00CD5380"/>
    <w:rsid w:val="00CD613B"/>
    <w:rsid w:val="00CF1005"/>
    <w:rsid w:val="00CF1A42"/>
    <w:rsid w:val="00D006BE"/>
    <w:rsid w:val="00D058A1"/>
    <w:rsid w:val="00D05ECD"/>
    <w:rsid w:val="00D0613B"/>
    <w:rsid w:val="00D124D3"/>
    <w:rsid w:val="00D16016"/>
    <w:rsid w:val="00D20800"/>
    <w:rsid w:val="00D215C3"/>
    <w:rsid w:val="00D30FC8"/>
    <w:rsid w:val="00D4109F"/>
    <w:rsid w:val="00D418BA"/>
    <w:rsid w:val="00D441EB"/>
    <w:rsid w:val="00D507B2"/>
    <w:rsid w:val="00D60090"/>
    <w:rsid w:val="00D7430E"/>
    <w:rsid w:val="00D815D8"/>
    <w:rsid w:val="00D82098"/>
    <w:rsid w:val="00D828D2"/>
    <w:rsid w:val="00D9766B"/>
    <w:rsid w:val="00DA34DD"/>
    <w:rsid w:val="00DB3337"/>
    <w:rsid w:val="00DB3DE0"/>
    <w:rsid w:val="00DC365B"/>
    <w:rsid w:val="00DC3FB9"/>
    <w:rsid w:val="00DC45AC"/>
    <w:rsid w:val="00DD0F4D"/>
    <w:rsid w:val="00DD1B5A"/>
    <w:rsid w:val="00DD1FFD"/>
    <w:rsid w:val="00DD7B5F"/>
    <w:rsid w:val="00DE3812"/>
    <w:rsid w:val="00DF071B"/>
    <w:rsid w:val="00DF28DF"/>
    <w:rsid w:val="00DF58AA"/>
    <w:rsid w:val="00DF7535"/>
    <w:rsid w:val="00E042D1"/>
    <w:rsid w:val="00E1554A"/>
    <w:rsid w:val="00E23801"/>
    <w:rsid w:val="00E50964"/>
    <w:rsid w:val="00E54925"/>
    <w:rsid w:val="00E5670C"/>
    <w:rsid w:val="00E7258C"/>
    <w:rsid w:val="00E774D2"/>
    <w:rsid w:val="00E81556"/>
    <w:rsid w:val="00E82DF7"/>
    <w:rsid w:val="00E83EC8"/>
    <w:rsid w:val="00E95397"/>
    <w:rsid w:val="00E95BCE"/>
    <w:rsid w:val="00EA0DD1"/>
    <w:rsid w:val="00EB15B4"/>
    <w:rsid w:val="00EB2AED"/>
    <w:rsid w:val="00EC1589"/>
    <w:rsid w:val="00EC2D25"/>
    <w:rsid w:val="00ED066F"/>
    <w:rsid w:val="00ED3E13"/>
    <w:rsid w:val="00EE6A4E"/>
    <w:rsid w:val="00EF132A"/>
    <w:rsid w:val="00EF606E"/>
    <w:rsid w:val="00F06EEF"/>
    <w:rsid w:val="00F15DCB"/>
    <w:rsid w:val="00F16A87"/>
    <w:rsid w:val="00F23199"/>
    <w:rsid w:val="00F30225"/>
    <w:rsid w:val="00F3561A"/>
    <w:rsid w:val="00F639C3"/>
    <w:rsid w:val="00F900A1"/>
    <w:rsid w:val="00F92AD0"/>
    <w:rsid w:val="00FA0954"/>
    <w:rsid w:val="00FA115E"/>
    <w:rsid w:val="00FA62B6"/>
    <w:rsid w:val="00FB3AFF"/>
    <w:rsid w:val="00FB3C91"/>
    <w:rsid w:val="00FB5801"/>
    <w:rsid w:val="00FC334E"/>
    <w:rsid w:val="00FD256B"/>
    <w:rsid w:val="00FD2DD8"/>
    <w:rsid w:val="00FD4BD4"/>
    <w:rsid w:val="00FE27D5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6"/>
  </w:style>
  <w:style w:type="paragraph" w:styleId="1">
    <w:name w:val="heading 1"/>
    <w:basedOn w:val="a"/>
    <w:link w:val="10"/>
    <w:uiPriority w:val="9"/>
    <w:qFormat/>
    <w:rsid w:val="008F4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4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C"/>
    <w:pPr>
      <w:ind w:left="720"/>
      <w:contextualSpacing/>
    </w:pPr>
  </w:style>
  <w:style w:type="character" w:customStyle="1" w:styleId="hgkelc">
    <w:name w:val="hgkelc"/>
    <w:basedOn w:val="a0"/>
    <w:rsid w:val="00B553AF"/>
  </w:style>
  <w:style w:type="character" w:customStyle="1" w:styleId="editor-label">
    <w:name w:val="editor-label"/>
    <w:basedOn w:val="a0"/>
    <w:rsid w:val="00105679"/>
  </w:style>
  <w:style w:type="character" w:customStyle="1" w:styleId="select-text">
    <w:name w:val="select-text"/>
    <w:basedOn w:val="a0"/>
    <w:rsid w:val="00105679"/>
  </w:style>
  <w:style w:type="character" w:styleId="a6">
    <w:name w:val="Hyperlink"/>
    <w:basedOn w:val="a0"/>
    <w:uiPriority w:val="99"/>
    <w:unhideWhenUsed/>
    <w:rsid w:val="001056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8F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8qarf">
    <w:name w:val="w8qarf"/>
    <w:basedOn w:val="a0"/>
    <w:rsid w:val="002610D1"/>
  </w:style>
  <w:style w:type="character" w:customStyle="1" w:styleId="lrzxr">
    <w:name w:val="lrzxr"/>
    <w:basedOn w:val="a0"/>
    <w:rsid w:val="002610D1"/>
  </w:style>
  <w:style w:type="character" w:customStyle="1" w:styleId="contentsection-subtitle">
    <w:name w:val="content__section-subtitle"/>
    <w:basedOn w:val="a0"/>
    <w:rsid w:val="0058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7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9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0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3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trudvsem.ru&amp;post=-168385654_651&amp;cc_key=" TargetMode="External"/><Relationship Id="rId5" Type="http://schemas.openxmlformats.org/officeDocument/2006/relationships/hyperlink" Target="mailto:ZLAT@URALPROMPROEK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313x230</dc:creator>
  <cp:lastModifiedBy>ZLT2023</cp:lastModifiedBy>
  <cp:revision>14</cp:revision>
  <cp:lastPrinted>2025-09-10T08:16:00Z</cp:lastPrinted>
  <dcterms:created xsi:type="dcterms:W3CDTF">2025-09-10T07:53:00Z</dcterms:created>
  <dcterms:modified xsi:type="dcterms:W3CDTF">2025-10-10T10:04:00Z</dcterms:modified>
</cp:coreProperties>
</file>